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Imperial Community Foundation Fund Grant Application</w:t>
      </w:r>
    </w:p>
    <w:p w:rsidR="00910589" w:rsidRDefault="00A451C1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following Vision, Mission and Values established by the ICFF advisory committee will be considered in grant making.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0344">
        <w:rPr>
          <w:rFonts w:ascii="Times New Roman" w:eastAsia="Times New Roman" w:hAnsi="Times New Roman" w:cs="Times New Roman"/>
          <w:sz w:val="28"/>
          <w:szCs w:val="28"/>
        </w:rPr>
        <w:t>Nu</w:t>
      </w:r>
      <w:r w:rsidR="004B08FC">
        <w:rPr>
          <w:rFonts w:ascii="Times New Roman" w:eastAsia="Times New Roman" w:hAnsi="Times New Roman" w:cs="Times New Roman"/>
          <w:sz w:val="28"/>
          <w:szCs w:val="28"/>
        </w:rPr>
        <w:t>r</w:t>
      </w:r>
      <w:r w:rsidR="006A0344">
        <w:rPr>
          <w:rFonts w:ascii="Times New Roman" w:eastAsia="Times New Roman" w:hAnsi="Times New Roman" w:cs="Times New Roman"/>
          <w:sz w:val="28"/>
          <w:szCs w:val="28"/>
        </w:rPr>
        <w:t>turing a thriving community where we grow and prosper together.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0344">
        <w:rPr>
          <w:rFonts w:ascii="Times New Roman" w:eastAsia="Times New Roman" w:hAnsi="Times New Roman" w:cs="Times New Roman"/>
          <w:sz w:val="28"/>
          <w:szCs w:val="28"/>
        </w:rPr>
        <w:t>Connecting people and fostering impactful giving for a stronger Imperial.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VALUES:</w:t>
      </w:r>
    </w:p>
    <w:p w:rsidR="00910589" w:rsidRDefault="006A0344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 Proactive</w:t>
      </w:r>
      <w:r w:rsidR="00A45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Building relationships for inclusive giving.</w:t>
      </w:r>
    </w:p>
    <w:p w:rsidR="00910589" w:rsidRDefault="006A0344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Advocate</w:t>
      </w:r>
      <w:r w:rsidR="00A45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Making a diverse impact to benefit all of Chase County.</w:t>
      </w:r>
    </w:p>
    <w:p w:rsidR="00910589" w:rsidRDefault="006A0344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 Mindful</w:t>
      </w:r>
      <w:r w:rsidR="00A45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Embracing the unique beauty of our small town life.</w:t>
      </w:r>
    </w:p>
    <w:p w:rsidR="00910589" w:rsidRDefault="006A0344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Evolve</w:t>
      </w:r>
      <w:r w:rsidR="00A45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Cultivating the seeds of our community for future generations.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ICFF takes interest in: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*Investing in People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Leadership development, educational opportunities, youth, young people attraction, community involvement, business succession, and senior citizens.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*Enhancing and Protecting Quality of Life in the area</w:t>
      </w:r>
    </w:p>
    <w:p w:rsidR="00910589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Recreation, parks, fine arts, education, health care and a safe, clean, and positive environment.</w:t>
      </w:r>
    </w:p>
    <w:p w:rsidR="00B94943" w:rsidRDefault="00B949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B94943" w:rsidRPr="00B94943" w:rsidRDefault="00B94943" w:rsidP="00B94943">
      <w:pPr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Each organization receiving a grant is expected to make a good faith effort to recognize the grant by publication and other communication relating to a funded project or program.  Typically, publicity and communications related to the project are expected to include a statement similar to the following: “This project was supported by funding from the Imperial Community Foundation Fund.”  </w:t>
      </w:r>
    </w:p>
    <w:p w:rsidR="00B94943" w:rsidRPr="00B94943" w:rsidRDefault="00B94943" w:rsidP="00B94943">
      <w:pPr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In addition to this recognition, you agree to provide the following items within one year from the date of the grant:</w:t>
      </w:r>
    </w:p>
    <w:p w:rsidR="00B94943" w:rsidRPr="00B94943" w:rsidRDefault="00B94943" w:rsidP="00B94943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A.  Send to ICFF a minimum of two high quality digital photos of the granted funds being used by the recipient toward the requested project or program, and</w:t>
      </w:r>
    </w:p>
    <w:p w:rsidR="00B94943" w:rsidRPr="00B94943" w:rsidRDefault="00B94943" w:rsidP="00B94943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B.  Send to ICFF a narrative about the impact of the grant, and how it is used for the betterment of Imperial.</w:t>
      </w:r>
    </w:p>
    <w:p w:rsidR="00B94943" w:rsidRPr="00B94943" w:rsidRDefault="00B94943" w:rsidP="00B94943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10589" w:rsidRPr="00B94943" w:rsidRDefault="00A451C1" w:rsidP="00B94943">
      <w:pPr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Organization ________________________________________________________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Project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</w:t>
      </w:r>
    </w:p>
    <w:p w:rsidR="00910589" w:rsidRPr="00B94943" w:rsidRDefault="00A451C1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$__________________________________$________________________________ </w:t>
      </w:r>
    </w:p>
    <w:p w:rsidR="00910589" w:rsidRPr="00B94943" w:rsidRDefault="00A451C1">
      <w:pPr>
        <w:widowControl w:val="0"/>
        <w:spacing w:after="10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Amount Requested 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ab/>
      </w:r>
      <w:r w:rsidRPr="00B94943">
        <w:rPr>
          <w:rFonts w:ascii="Times New Roman" w:eastAsia="Times New Roman" w:hAnsi="Times New Roman" w:cs="Times New Roman"/>
          <w:sz w:val="23"/>
          <w:szCs w:val="23"/>
        </w:rPr>
        <w:tab/>
      </w:r>
      <w:r w:rsidRPr="00B94943">
        <w:rPr>
          <w:rFonts w:ascii="Times New Roman" w:eastAsia="Times New Roman" w:hAnsi="Times New Roman" w:cs="Times New Roman"/>
          <w:sz w:val="23"/>
          <w:szCs w:val="23"/>
        </w:rPr>
        <w:tab/>
      </w:r>
      <w:r w:rsidRPr="00B94943">
        <w:rPr>
          <w:rFonts w:ascii="Times New Roman" w:eastAsia="Times New Roman" w:hAnsi="Times New Roman" w:cs="Times New Roman"/>
          <w:sz w:val="23"/>
          <w:szCs w:val="23"/>
        </w:rPr>
        <w:tab/>
        <w:t>Total Cost of Project</w:t>
      </w:r>
    </w:p>
    <w:p w:rsidR="00910589" w:rsidRPr="00B94943" w:rsidRDefault="00910589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>Organization Status: (Please submit a copy of Board resolution approving application, if applicable) _____ 501(c)3 _____ Government Entity _____ Non-Profit _____ Youth Group _____ Other (please specify) 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Contact Name: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Address: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City/State/Zip: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Phone/ E-Mail address:</w:t>
      </w:r>
      <w:r w:rsidRPr="00B94943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(Please attach numbered responses.)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>1. Describe the proposed project and how the amount requested will be used.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>2. Describe how the proposed project benefits the community of Imperial or surrounding area.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>3. Indicate what other funds have been acquired for the project.</w:t>
      </w:r>
    </w:p>
    <w:p w:rsidR="00910589" w:rsidRPr="00B94943" w:rsidRDefault="00A451C1">
      <w:pPr>
        <w:widowControl w:val="0"/>
        <w:spacing w:after="100"/>
        <w:rPr>
          <w:rFonts w:ascii="Times New Roman" w:eastAsia="Times New Roman" w:hAnsi="Times New Roman" w:cs="Times New Roman"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sz w:val="23"/>
          <w:szCs w:val="23"/>
        </w:rPr>
        <w:t>4. Submit a copy of the budget for this proposed project.</w:t>
      </w:r>
    </w:p>
    <w:p w:rsidR="00910589" w:rsidRPr="00B94943" w:rsidRDefault="00A451C1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Return this application to </w:t>
      </w:r>
      <w:r w:rsidR="004A413E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he </w:t>
      </w:r>
      <w:r w:rsidR="004A413E">
        <w:rPr>
          <w:rFonts w:ascii="Times New Roman" w:eastAsia="Times New Roman" w:hAnsi="Times New Roman" w:cs="Times New Roman"/>
          <w:b/>
          <w:sz w:val="23"/>
          <w:szCs w:val="23"/>
        </w:rPr>
        <w:t xml:space="preserve">City of Imperial </w:t>
      </w: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office or to Imperial Community Foundation Fund PO Box 1281 Imperial, NE 69033</w:t>
      </w:r>
    </w:p>
    <w:p w:rsidR="00910589" w:rsidRPr="00B94943" w:rsidRDefault="00A451C1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Fund Advisory Committee: </w:t>
      </w:r>
    </w:p>
    <w:p w:rsidR="006A0344" w:rsidRDefault="006A0344" w:rsidP="006A0344">
      <w:pPr>
        <w:widowControl w:val="0"/>
        <w:spacing w:after="10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Charley Colton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Linsey Foote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Doug Gaswick</w:t>
      </w:r>
      <w:r w:rsidR="00A451C1" w:rsidRPr="00B9494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A451C1" w:rsidRPr="00B9494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Gockley</w:t>
      </w:r>
      <w:proofErr w:type="spellEnd"/>
      <w:r w:rsidR="00A451C1" w:rsidRPr="00B94943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:rsidR="00910589" w:rsidRPr="00B94943" w:rsidRDefault="006A0344" w:rsidP="006A0344">
      <w:pPr>
        <w:widowControl w:val="0"/>
        <w:spacing w:after="10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Elizabeth </w:t>
      </w:r>
      <w:proofErr w:type="spellStart"/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Haarberg</w:t>
      </w:r>
      <w:proofErr w:type="spellEnd"/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Tanna Hanna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4A413E">
        <w:rPr>
          <w:rFonts w:ascii="Times New Roman" w:eastAsia="Times New Roman" w:hAnsi="Times New Roman" w:cs="Times New Roman"/>
          <w:b/>
          <w:sz w:val="23"/>
          <w:szCs w:val="23"/>
        </w:rPr>
        <w:t>Jill Moline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A451C1" w:rsidRPr="00B94943">
        <w:rPr>
          <w:rFonts w:ascii="Times New Roman" w:eastAsia="Times New Roman" w:hAnsi="Times New Roman" w:cs="Times New Roman"/>
          <w:b/>
          <w:sz w:val="23"/>
          <w:szCs w:val="23"/>
        </w:rPr>
        <w:t xml:space="preserve">Lori </w:t>
      </w:r>
      <w:proofErr w:type="spellStart"/>
      <w:r w:rsidR="00A451C1" w:rsidRPr="00B94943">
        <w:rPr>
          <w:rFonts w:ascii="Times New Roman" w:eastAsia="Times New Roman" w:hAnsi="Times New Roman" w:cs="Times New Roman"/>
          <w:b/>
          <w:sz w:val="23"/>
          <w:szCs w:val="23"/>
        </w:rPr>
        <w:t>Pankonin</w:t>
      </w:r>
      <w:proofErr w:type="spellEnd"/>
      <w:r w:rsidR="00E00687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:rsidR="00910589" w:rsidRPr="00B94943" w:rsidRDefault="00A451C1" w:rsidP="00A6301D">
      <w:pPr>
        <w:widowControl w:val="0"/>
        <w:spacing w:after="100"/>
        <w:ind w:left="216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>Tyler Pribbeno</w:t>
      </w:r>
      <w:r w:rsidRPr="00B94943">
        <w:rPr>
          <w:rFonts w:ascii="Times New Roman" w:eastAsia="Times New Roman" w:hAnsi="Times New Roman" w:cs="Times New Roman"/>
          <w:b/>
          <w:sz w:val="23"/>
          <w:szCs w:val="23"/>
        </w:rPr>
        <w:tab/>
        <w:t>Brianna Pribbeno</w:t>
      </w:r>
    </w:p>
    <w:p w:rsidR="00CA686C" w:rsidRPr="00B94943" w:rsidRDefault="00A451C1" w:rsidP="00B94943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B9494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THANK YOU FOR YOUR INTERE</w:t>
      </w:r>
      <w:r w:rsidR="00A6301D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ST IN IMPERIAL AND ITS FUTURE!</w:t>
      </w:r>
    </w:p>
    <w:sectPr w:rsidR="00CA686C" w:rsidRPr="00B949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89"/>
    <w:rsid w:val="004A413E"/>
    <w:rsid w:val="004B08FC"/>
    <w:rsid w:val="006A0344"/>
    <w:rsid w:val="00910589"/>
    <w:rsid w:val="00A451C1"/>
    <w:rsid w:val="00A6301D"/>
    <w:rsid w:val="00B50FDD"/>
    <w:rsid w:val="00B94943"/>
    <w:rsid w:val="00C52469"/>
    <w:rsid w:val="00CA686C"/>
    <w:rsid w:val="00DD6DDF"/>
    <w:rsid w:val="00E00687"/>
    <w:rsid w:val="00E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ACA2"/>
  <w15:docId w15:val="{D572AD4D-3473-499E-BD62-19D9F16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Pribbeno</dc:creator>
  <cp:lastModifiedBy>Tyler Pribeeno</cp:lastModifiedBy>
  <cp:revision>2</cp:revision>
  <dcterms:created xsi:type="dcterms:W3CDTF">2022-05-03T15:58:00Z</dcterms:created>
  <dcterms:modified xsi:type="dcterms:W3CDTF">2022-05-03T15:58:00Z</dcterms:modified>
</cp:coreProperties>
</file>